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0B7611" w:rsidRDefault="00D13FBA" w:rsidP="00D13FBA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0B7611" w:rsidRDefault="00D13FBA" w:rsidP="00D13FBA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Regular meeting</w:t>
      </w:r>
    </w:p>
    <w:p w14:paraId="2C3A79B0" w14:textId="31E53A4A" w:rsidR="00472E4E" w:rsidRPr="000B7611" w:rsidRDefault="00D13FBA" w:rsidP="00472E4E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Thursday</w:t>
      </w:r>
      <w:r w:rsidR="00D137C4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 xml:space="preserve"> April </w:t>
      </w:r>
      <w:r w:rsidR="000455D1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21</w:t>
      </w:r>
      <w:r w:rsidR="00776651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 xml:space="preserve">, </w:t>
      </w:r>
      <w:r w:rsidR="00472E4E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0B7611" w:rsidRDefault="00D13FBA" w:rsidP="00D13FBA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0B7611" w:rsidRDefault="00D13FBA" w:rsidP="00F84B0C">
      <w:pPr>
        <w:rPr>
          <w:rStyle w:val="IntenseReference"/>
          <w:rFonts w:ascii="Arial" w:hAnsi="Arial" w:cs="Arial"/>
          <w:color w:val="404040" w:themeColor="text1" w:themeTint="BF"/>
          <w:u w:val="single"/>
        </w:rPr>
      </w:pPr>
    </w:p>
    <w:p w14:paraId="241C52CC" w14:textId="77777777" w:rsidR="00932980" w:rsidRPr="000B7611" w:rsidRDefault="009509DB" w:rsidP="00932980">
      <w:pP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. </w:t>
      </w:r>
      <w:r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3F0375CF" w:rsidR="00D7177D" w:rsidRPr="000B7611" w:rsidRDefault="00902FBF" w:rsidP="00BA4939">
      <w:pPr>
        <w:rPr>
          <w:rFonts w:ascii="Arial" w:hAnsi="Arial" w:cs="Arial"/>
        </w:rPr>
      </w:pPr>
      <w:r w:rsidRPr="000B7611">
        <w:rPr>
          <w:rStyle w:val="IntenseReference"/>
          <w:rFonts w:ascii="Arial" w:hAnsi="Arial" w:cs="Arial"/>
          <w:color w:val="404040" w:themeColor="text1" w:themeTint="BF"/>
          <w:u w:val="single"/>
        </w:rPr>
        <w:t>Roll Call:</w:t>
      </w:r>
      <w:r w:rsidRPr="000B7611">
        <w:rPr>
          <w:rStyle w:val="IntenseReference"/>
          <w:rFonts w:ascii="Arial" w:hAnsi="Arial" w:cs="Arial"/>
          <w:color w:val="404040" w:themeColor="text1" w:themeTint="BF"/>
        </w:rPr>
        <w:t xml:space="preserve"> </w:t>
      </w:r>
      <w:r w:rsidR="003F01E4" w:rsidRPr="000B7611">
        <w:rPr>
          <w:rFonts w:ascii="Arial" w:hAnsi="Arial" w:cs="Arial"/>
        </w:rPr>
        <w:t>Mayor Wise, Schock</w:t>
      </w:r>
      <w:r w:rsidR="00A975C9" w:rsidRPr="000B7611">
        <w:rPr>
          <w:rFonts w:ascii="Arial" w:hAnsi="Arial" w:cs="Arial"/>
        </w:rPr>
        <w:t>,</w:t>
      </w:r>
      <w:r w:rsidR="00776651" w:rsidRPr="000B7611">
        <w:rPr>
          <w:rFonts w:ascii="Arial" w:hAnsi="Arial" w:cs="Arial"/>
        </w:rPr>
        <w:t xml:space="preserve"> </w:t>
      </w:r>
      <w:r w:rsidR="00472E4E" w:rsidRPr="000B7611">
        <w:rPr>
          <w:rFonts w:ascii="Arial" w:hAnsi="Arial" w:cs="Arial"/>
        </w:rPr>
        <w:t>Praska</w:t>
      </w:r>
      <w:r w:rsidR="00A975C9" w:rsidRPr="000B7611">
        <w:rPr>
          <w:rFonts w:ascii="Arial" w:hAnsi="Arial" w:cs="Arial"/>
        </w:rPr>
        <w:t xml:space="preserve">, </w:t>
      </w:r>
      <w:r w:rsidR="00776651" w:rsidRPr="000B7611">
        <w:rPr>
          <w:rFonts w:ascii="Arial" w:hAnsi="Arial" w:cs="Arial"/>
        </w:rPr>
        <w:t>Volk and Leingang-</w:t>
      </w:r>
      <w:r w:rsidR="00A975C9" w:rsidRPr="000B7611">
        <w:rPr>
          <w:rFonts w:ascii="Arial" w:hAnsi="Arial" w:cs="Arial"/>
        </w:rPr>
        <w:t>present</w:t>
      </w:r>
    </w:p>
    <w:p w14:paraId="060F97EF" w14:textId="46D1A96F" w:rsidR="00BA4939" w:rsidRPr="000B7611" w:rsidRDefault="00F8472A" w:rsidP="00BA4939">
      <w:pPr>
        <w:rPr>
          <w:rFonts w:ascii="Arial" w:hAnsi="Arial" w:cs="Arial"/>
        </w:rPr>
      </w:pPr>
      <w:r w:rsidRPr="000B7611">
        <w:rPr>
          <w:rFonts w:ascii="Arial" w:hAnsi="Arial" w:cs="Arial"/>
        </w:rPr>
        <w:t>Volk</w:t>
      </w:r>
      <w:r w:rsidR="00BA4939" w:rsidRPr="000B7611">
        <w:rPr>
          <w:rFonts w:ascii="Arial" w:hAnsi="Arial" w:cs="Arial"/>
        </w:rPr>
        <w:t xml:space="preserve"> moved to approve the agenda, seconded by </w:t>
      </w:r>
      <w:r w:rsidRPr="000B7611">
        <w:rPr>
          <w:rFonts w:ascii="Arial" w:hAnsi="Arial" w:cs="Arial"/>
        </w:rPr>
        <w:t>Praska</w:t>
      </w:r>
      <w:r w:rsidR="00BA4939" w:rsidRPr="000B7611">
        <w:rPr>
          <w:rFonts w:ascii="Arial" w:hAnsi="Arial" w:cs="Arial"/>
        </w:rPr>
        <w:t>, MCU</w:t>
      </w:r>
    </w:p>
    <w:p w14:paraId="12CCD2DC" w14:textId="70608681" w:rsidR="00D137C4" w:rsidRPr="000B7611" w:rsidRDefault="00F8472A" w:rsidP="00BA4939">
      <w:pPr>
        <w:rPr>
          <w:rFonts w:ascii="Arial" w:hAnsi="Arial" w:cs="Arial"/>
        </w:rPr>
      </w:pPr>
      <w:r w:rsidRPr="000B7611">
        <w:rPr>
          <w:rFonts w:ascii="Arial" w:hAnsi="Arial" w:cs="Arial"/>
        </w:rPr>
        <w:t>Erv Fisher</w:t>
      </w:r>
      <w:r w:rsidR="00D137C4" w:rsidRPr="000B7611">
        <w:rPr>
          <w:rFonts w:ascii="Arial" w:hAnsi="Arial" w:cs="Arial"/>
        </w:rPr>
        <w:t xml:space="preserve"> </w:t>
      </w:r>
      <w:r w:rsidRPr="000B7611">
        <w:rPr>
          <w:rFonts w:ascii="Arial" w:hAnsi="Arial" w:cs="Arial"/>
        </w:rPr>
        <w:t>requested information on the Executive session from April 7, 2022</w:t>
      </w:r>
      <w:r w:rsidR="00181E2B" w:rsidRPr="000B7611">
        <w:rPr>
          <w:rFonts w:ascii="Arial" w:hAnsi="Arial" w:cs="Arial"/>
        </w:rPr>
        <w:t>.</w:t>
      </w:r>
      <w:r w:rsidR="00E32A2F" w:rsidRPr="000B7611">
        <w:rPr>
          <w:rFonts w:ascii="Arial" w:hAnsi="Arial" w:cs="Arial"/>
        </w:rPr>
        <w:t xml:space="preserve"> Upon</w:t>
      </w:r>
      <w:r w:rsidR="00181E2B" w:rsidRPr="000B7611">
        <w:rPr>
          <w:rFonts w:ascii="Arial" w:hAnsi="Arial" w:cs="Arial"/>
        </w:rPr>
        <w:t xml:space="preserve"> City Attorney Justin Hagel suggest</w:t>
      </w:r>
      <w:r w:rsidR="00E32A2F" w:rsidRPr="000B7611">
        <w:rPr>
          <w:rFonts w:ascii="Arial" w:hAnsi="Arial" w:cs="Arial"/>
        </w:rPr>
        <w:t xml:space="preserve">ion, Schock </w:t>
      </w:r>
      <w:r w:rsidR="00231949" w:rsidRPr="000B7611">
        <w:rPr>
          <w:rFonts w:ascii="Arial" w:hAnsi="Arial" w:cs="Arial"/>
        </w:rPr>
        <w:t>moved that</w:t>
      </w:r>
      <w:r w:rsidR="00181E2B" w:rsidRPr="000B7611">
        <w:rPr>
          <w:rFonts w:ascii="Arial" w:hAnsi="Arial" w:cs="Arial"/>
        </w:rPr>
        <w:t xml:space="preserve"> the agenda from 4-7-22 be republished </w:t>
      </w:r>
      <w:r w:rsidR="00D60F2A" w:rsidRPr="000B7611">
        <w:rPr>
          <w:rFonts w:ascii="Arial" w:hAnsi="Arial" w:cs="Arial"/>
        </w:rPr>
        <w:t xml:space="preserve">and sight the legal description </w:t>
      </w:r>
      <w:r w:rsidR="00181E2B" w:rsidRPr="000B7611">
        <w:rPr>
          <w:rFonts w:ascii="Arial" w:hAnsi="Arial" w:cs="Arial"/>
        </w:rPr>
        <w:t>and the minutes reflect</w:t>
      </w:r>
      <w:r w:rsidR="00D60F2A" w:rsidRPr="000B7611">
        <w:rPr>
          <w:rFonts w:ascii="Arial" w:hAnsi="Arial" w:cs="Arial"/>
        </w:rPr>
        <w:t xml:space="preserve"> such.</w:t>
      </w:r>
    </w:p>
    <w:p w14:paraId="1F44606D" w14:textId="3CE35C42" w:rsidR="00D7177D" w:rsidRPr="000B7611" w:rsidRDefault="00311376" w:rsidP="003F01E4">
      <w:pPr>
        <w:pStyle w:val="NoSpacing"/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Volk</w:t>
      </w:r>
      <w:r w:rsidR="00055014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moved </w:t>
      </w:r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to table</w:t>
      </w:r>
      <w:r w:rsidR="00055014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the consent agenda</w:t>
      </w:r>
      <w:r w:rsidR="001B61F3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which included</w:t>
      </w:r>
      <w:r w:rsidR="00776651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</w:t>
      </w:r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April 7</w:t>
      </w:r>
      <w:r w:rsidR="009C3D9A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, </w:t>
      </w:r>
      <w:r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2022</w:t>
      </w:r>
      <w:bookmarkStart w:id="0" w:name="_Hlk92974500"/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, </w:t>
      </w:r>
      <w:r w:rsidR="009C3D9A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seconded </w:t>
      </w:r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by Volk. MCU</w:t>
      </w:r>
    </w:p>
    <w:bookmarkEnd w:id="0"/>
    <w:p w14:paraId="1D33FCB5" w14:textId="77777777" w:rsidR="001B61F3" w:rsidRPr="000B7611" w:rsidRDefault="001B61F3" w:rsidP="003F01E4">
      <w:pPr>
        <w:pStyle w:val="NoSpacing"/>
        <w:rPr>
          <w:rFonts w:ascii="Arial" w:hAnsi="Arial" w:cs="Arial"/>
        </w:rPr>
      </w:pPr>
    </w:p>
    <w:p w14:paraId="6E726DB0" w14:textId="098A2A7C" w:rsidR="0037152E" w:rsidRPr="000B7611" w:rsidRDefault="00D4677B" w:rsidP="003F01E4">
      <w:pPr>
        <w:pStyle w:val="NoSpacing"/>
        <w:rPr>
          <w:rFonts w:ascii="Arial" w:hAnsi="Arial" w:cs="Arial"/>
          <w:b/>
          <w:bCs/>
          <w:u w:val="single"/>
        </w:rPr>
      </w:pPr>
      <w:r w:rsidRPr="000B7611">
        <w:rPr>
          <w:rFonts w:ascii="Arial" w:hAnsi="Arial" w:cs="Arial"/>
          <w:b/>
          <w:bCs/>
          <w:u w:val="single"/>
        </w:rPr>
        <w:t>Old Business:</w:t>
      </w:r>
      <w:r w:rsidRPr="000B7611">
        <w:rPr>
          <w:rFonts w:ascii="Arial" w:hAnsi="Arial" w:cs="Arial"/>
        </w:rPr>
        <w:t xml:space="preserve"> </w:t>
      </w:r>
      <w:r w:rsidR="00E32A2F" w:rsidRPr="000B7611">
        <w:rPr>
          <w:rFonts w:ascii="Arial" w:hAnsi="Arial" w:cs="Arial"/>
        </w:rPr>
        <w:t xml:space="preserve">A building for the Lincoln Police Department has been established as a need for the City of Lincoln. </w:t>
      </w:r>
      <w:r w:rsidR="00D60F2A" w:rsidRPr="000B7611">
        <w:rPr>
          <w:rFonts w:ascii="Arial" w:hAnsi="Arial" w:cs="Arial"/>
        </w:rPr>
        <w:t>Different funding options are being looked into.</w:t>
      </w:r>
    </w:p>
    <w:p w14:paraId="36E6F325" w14:textId="77777777" w:rsidR="00F92B56" w:rsidRPr="000B7611" w:rsidRDefault="00F92B56" w:rsidP="00F92B56">
      <w:pPr>
        <w:pStyle w:val="NoSpacing"/>
        <w:rPr>
          <w:rFonts w:ascii="Arial" w:hAnsi="Arial" w:cs="Arial"/>
        </w:rPr>
      </w:pPr>
    </w:p>
    <w:p w14:paraId="550AB62C" w14:textId="1BBBB08C" w:rsidR="00F92B56" w:rsidRPr="000B7611" w:rsidRDefault="00F92B56" w:rsidP="00F92B56">
      <w:pPr>
        <w:pStyle w:val="NoSpacing"/>
        <w:rPr>
          <w:rFonts w:ascii="Arial" w:hAnsi="Arial" w:cs="Arial"/>
          <w:b/>
          <w:bCs/>
          <w:u w:val="single"/>
        </w:rPr>
      </w:pPr>
      <w:r w:rsidRPr="000B7611">
        <w:rPr>
          <w:rFonts w:ascii="Arial" w:hAnsi="Arial" w:cs="Arial"/>
          <w:b/>
          <w:bCs/>
          <w:u w:val="single"/>
        </w:rPr>
        <w:t xml:space="preserve">New Business: </w:t>
      </w:r>
      <w:r w:rsidR="00E32A2F" w:rsidRPr="000B7611">
        <w:rPr>
          <w:rFonts w:ascii="Arial" w:hAnsi="Arial" w:cs="Arial"/>
          <w:b/>
          <w:bCs/>
        </w:rPr>
        <w:t>None</w:t>
      </w:r>
    </w:p>
    <w:p w14:paraId="0A709BDE" w14:textId="77777777" w:rsidR="00E32A2F" w:rsidRPr="000B7611" w:rsidRDefault="00E32A2F" w:rsidP="00F92B56">
      <w:pPr>
        <w:pStyle w:val="NoSpacing"/>
        <w:rPr>
          <w:rFonts w:ascii="Arial" w:hAnsi="Arial" w:cs="Arial"/>
          <w:b/>
          <w:bCs/>
          <w:u w:val="single"/>
        </w:rPr>
      </w:pPr>
    </w:p>
    <w:p w14:paraId="437979D5" w14:textId="52F0EF56" w:rsidR="00AE69F6" w:rsidRPr="000B7611" w:rsidRDefault="00E32A2F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b/>
          <w:bCs/>
          <w:u w:val="single"/>
        </w:rPr>
        <w:t xml:space="preserve">Committee Reports: </w:t>
      </w:r>
      <w:r w:rsidRPr="000B7611">
        <w:rPr>
          <w:rFonts w:ascii="Arial" w:hAnsi="Arial" w:cs="Arial"/>
        </w:rPr>
        <w:t>MPO</w:t>
      </w:r>
      <w:r w:rsidR="00231949" w:rsidRPr="000B7611">
        <w:rPr>
          <w:rFonts w:ascii="Arial" w:hAnsi="Arial" w:cs="Arial"/>
        </w:rPr>
        <w:t xml:space="preserve"> met and</w:t>
      </w:r>
      <w:r w:rsidR="001549EB" w:rsidRPr="000B7611">
        <w:rPr>
          <w:rFonts w:ascii="Arial" w:hAnsi="Arial" w:cs="Arial"/>
        </w:rPr>
        <w:t xml:space="preserve"> </w:t>
      </w:r>
      <w:r w:rsidR="00231949" w:rsidRPr="000B7611">
        <w:rPr>
          <w:rFonts w:ascii="Arial" w:hAnsi="Arial" w:cs="Arial"/>
        </w:rPr>
        <w:t xml:space="preserve">there was </w:t>
      </w:r>
      <w:r w:rsidR="001549EB" w:rsidRPr="000B7611">
        <w:rPr>
          <w:rFonts w:ascii="Arial" w:hAnsi="Arial" w:cs="Arial"/>
        </w:rPr>
        <w:t xml:space="preserve">discussion </w:t>
      </w:r>
      <w:r w:rsidR="00231949" w:rsidRPr="000B7611">
        <w:rPr>
          <w:rFonts w:ascii="Arial" w:hAnsi="Arial" w:cs="Arial"/>
        </w:rPr>
        <w:t xml:space="preserve">on </w:t>
      </w:r>
      <w:r w:rsidR="00D60F2A" w:rsidRPr="000B7611">
        <w:rPr>
          <w:rFonts w:ascii="Arial" w:hAnsi="Arial" w:cs="Arial"/>
        </w:rPr>
        <w:t>Bismarck</w:t>
      </w:r>
      <w:r w:rsidR="001549EB" w:rsidRPr="000B7611">
        <w:rPr>
          <w:rFonts w:ascii="Arial" w:hAnsi="Arial" w:cs="Arial"/>
        </w:rPr>
        <w:t>-</w:t>
      </w:r>
      <w:r w:rsidR="00D60F2A" w:rsidRPr="000B7611">
        <w:rPr>
          <w:rFonts w:ascii="Arial" w:hAnsi="Arial" w:cs="Arial"/>
        </w:rPr>
        <w:t xml:space="preserve">Mandan projects </w:t>
      </w:r>
      <w:r w:rsidR="001549EB" w:rsidRPr="000B7611">
        <w:rPr>
          <w:rFonts w:ascii="Arial" w:hAnsi="Arial" w:cs="Arial"/>
        </w:rPr>
        <w:t xml:space="preserve">in progress. Burleigh County is applying for a </w:t>
      </w:r>
      <w:r w:rsidR="00D60F2A" w:rsidRPr="000B7611">
        <w:rPr>
          <w:rFonts w:ascii="Arial" w:hAnsi="Arial" w:cs="Arial"/>
        </w:rPr>
        <w:t>Rural Grant could be available for a 66</w:t>
      </w:r>
      <w:r w:rsidR="00D60F2A" w:rsidRPr="000B7611">
        <w:rPr>
          <w:rFonts w:ascii="Arial" w:hAnsi="Arial" w:cs="Arial"/>
          <w:vertAlign w:val="superscript"/>
        </w:rPr>
        <w:t>th</w:t>
      </w:r>
      <w:r w:rsidR="00D60F2A" w:rsidRPr="000B7611">
        <w:rPr>
          <w:rFonts w:ascii="Arial" w:hAnsi="Arial" w:cs="Arial"/>
        </w:rPr>
        <w:t xml:space="preserve"> St Interchange on I-94. </w:t>
      </w:r>
      <w:r w:rsidR="001549EB" w:rsidRPr="000B7611">
        <w:rPr>
          <w:rFonts w:ascii="Arial" w:hAnsi="Arial" w:cs="Arial"/>
        </w:rPr>
        <w:t>A letter will be submitted on behalf of the City of Lincoln.</w:t>
      </w:r>
    </w:p>
    <w:p w14:paraId="37149206" w14:textId="345F5A06" w:rsidR="00D60F2A" w:rsidRPr="000B7611" w:rsidRDefault="00D60F2A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E</w:t>
      </w:r>
      <w:r w:rsidR="001549EB" w:rsidRPr="000B7611">
        <w:rPr>
          <w:rFonts w:ascii="Arial" w:hAnsi="Arial" w:cs="Arial"/>
        </w:rPr>
        <w:t>conomic Development Committee</w:t>
      </w:r>
      <w:r w:rsidRPr="000B7611">
        <w:rPr>
          <w:rFonts w:ascii="Arial" w:hAnsi="Arial" w:cs="Arial"/>
        </w:rPr>
        <w:t xml:space="preserve"> </w:t>
      </w:r>
      <w:r w:rsidR="001549EB" w:rsidRPr="000B7611">
        <w:rPr>
          <w:rFonts w:ascii="Arial" w:hAnsi="Arial" w:cs="Arial"/>
        </w:rPr>
        <w:t>is</w:t>
      </w:r>
      <w:r w:rsidRPr="000B7611">
        <w:rPr>
          <w:rFonts w:ascii="Arial" w:hAnsi="Arial" w:cs="Arial"/>
        </w:rPr>
        <w:t xml:space="preserve"> meeting on Monday</w:t>
      </w:r>
      <w:r w:rsidR="001549EB" w:rsidRPr="000B7611">
        <w:rPr>
          <w:rFonts w:ascii="Arial" w:hAnsi="Arial" w:cs="Arial"/>
        </w:rPr>
        <w:t xml:space="preserve"> 4-25-22 at 6:00 at City </w:t>
      </w:r>
      <w:r w:rsidR="00231949" w:rsidRPr="000B7611">
        <w:rPr>
          <w:rFonts w:ascii="Arial" w:hAnsi="Arial" w:cs="Arial"/>
        </w:rPr>
        <w:t>Hall, looking</w:t>
      </w:r>
      <w:r w:rsidRPr="000B7611">
        <w:rPr>
          <w:rFonts w:ascii="Arial" w:hAnsi="Arial" w:cs="Arial"/>
        </w:rPr>
        <w:t xml:space="preserve"> for more members to discuss </w:t>
      </w:r>
      <w:r w:rsidR="00231949" w:rsidRPr="000B7611">
        <w:rPr>
          <w:rFonts w:ascii="Arial" w:hAnsi="Arial" w:cs="Arial"/>
        </w:rPr>
        <w:t xml:space="preserve">future </w:t>
      </w:r>
      <w:r w:rsidR="001549EB" w:rsidRPr="000B7611">
        <w:rPr>
          <w:rFonts w:ascii="Arial" w:hAnsi="Arial" w:cs="Arial"/>
        </w:rPr>
        <w:t>growth in Lincoln.</w:t>
      </w:r>
      <w:r w:rsidR="00231949" w:rsidRPr="000B7611">
        <w:rPr>
          <w:rFonts w:ascii="Arial" w:hAnsi="Arial" w:cs="Arial"/>
        </w:rPr>
        <w:t xml:space="preserve"> </w:t>
      </w:r>
    </w:p>
    <w:p w14:paraId="0F7F85B1" w14:textId="77777777" w:rsidR="00AE69F6" w:rsidRPr="000B7611" w:rsidRDefault="00AE69F6" w:rsidP="003F01E4">
      <w:pPr>
        <w:pStyle w:val="NoSpacing"/>
        <w:rPr>
          <w:rFonts w:ascii="Arial" w:hAnsi="Arial" w:cs="Arial"/>
        </w:rPr>
      </w:pPr>
    </w:p>
    <w:p w14:paraId="246CD350" w14:textId="77777777" w:rsidR="00857EAF" w:rsidRPr="000B7611" w:rsidRDefault="003F01E4" w:rsidP="003F01E4">
      <w:pPr>
        <w:pStyle w:val="NoSpacing"/>
        <w:rPr>
          <w:rFonts w:ascii="Arial" w:hAnsi="Arial" w:cs="Arial"/>
          <w:b/>
        </w:rPr>
      </w:pPr>
      <w:r w:rsidRPr="000B7611">
        <w:rPr>
          <w:rFonts w:ascii="Arial" w:hAnsi="Arial" w:cs="Arial"/>
          <w:b/>
          <w:u w:val="single"/>
        </w:rPr>
        <w:t>Portfolios</w:t>
      </w:r>
      <w:r w:rsidRPr="000B7611">
        <w:rPr>
          <w:rFonts w:ascii="Arial" w:hAnsi="Arial" w:cs="Arial"/>
          <w:b/>
        </w:rPr>
        <w:t xml:space="preserve">: </w:t>
      </w:r>
    </w:p>
    <w:p w14:paraId="2D0CA2AA" w14:textId="44B2B250" w:rsidR="004B38DB" w:rsidRPr="000B7611" w:rsidRDefault="006A4A4B" w:rsidP="006A4A4B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 xml:space="preserve">Councilwoman Praska </w:t>
      </w:r>
      <w:r w:rsidR="00231949" w:rsidRPr="000B7611">
        <w:rPr>
          <w:rFonts w:ascii="Arial" w:hAnsi="Arial" w:cs="Arial"/>
        </w:rPr>
        <w:t>Tree Board met on 4-21-22. Arbor day is Friday 4-29-22. Plum trees will be distributed at 2:00pm to the 4</w:t>
      </w:r>
      <w:r w:rsidR="00231949" w:rsidRPr="000B7611">
        <w:rPr>
          <w:rFonts w:ascii="Arial" w:hAnsi="Arial" w:cs="Arial"/>
          <w:vertAlign w:val="superscript"/>
        </w:rPr>
        <w:t>th</w:t>
      </w:r>
      <w:r w:rsidR="00231949" w:rsidRPr="000B7611">
        <w:rPr>
          <w:rFonts w:ascii="Arial" w:hAnsi="Arial" w:cs="Arial"/>
        </w:rPr>
        <w:t xml:space="preserve"> and 5</w:t>
      </w:r>
      <w:r w:rsidR="00231949" w:rsidRPr="000B7611">
        <w:rPr>
          <w:rFonts w:ascii="Arial" w:hAnsi="Arial" w:cs="Arial"/>
          <w:vertAlign w:val="superscript"/>
        </w:rPr>
        <w:t>th</w:t>
      </w:r>
      <w:r w:rsidR="00231949" w:rsidRPr="000B7611">
        <w:rPr>
          <w:rFonts w:ascii="Arial" w:hAnsi="Arial" w:cs="Arial"/>
        </w:rPr>
        <w:t xml:space="preserve"> graders at Lincoln Elementary School. She is looking for volunteers from the Council to help with this.</w:t>
      </w:r>
    </w:p>
    <w:p w14:paraId="58C9110C" w14:textId="2401950C" w:rsidR="00C400A5" w:rsidRPr="000B7611" w:rsidRDefault="008D4B1C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>Councilman Schock</w:t>
      </w:r>
      <w:r w:rsidR="00EC414B" w:rsidRPr="000B7611">
        <w:rPr>
          <w:rFonts w:ascii="Arial" w:hAnsi="Arial" w:cs="Arial"/>
        </w:rPr>
        <w:t xml:space="preserve"> </w:t>
      </w:r>
      <w:r w:rsidR="00B87705" w:rsidRPr="000B7611">
        <w:rPr>
          <w:rFonts w:ascii="Arial" w:hAnsi="Arial" w:cs="Arial"/>
        </w:rPr>
        <w:t xml:space="preserve">thanked the snow removal efforts of the </w:t>
      </w:r>
      <w:proofErr w:type="gramStart"/>
      <w:r w:rsidR="00B87705" w:rsidRPr="000B7611">
        <w:rPr>
          <w:rFonts w:ascii="Arial" w:hAnsi="Arial" w:cs="Arial"/>
        </w:rPr>
        <w:t>City</w:t>
      </w:r>
      <w:proofErr w:type="gramEnd"/>
      <w:r w:rsidR="00B87705" w:rsidRPr="000B7611">
        <w:rPr>
          <w:rFonts w:ascii="Arial" w:hAnsi="Arial" w:cs="Arial"/>
        </w:rPr>
        <w:t xml:space="preserve"> crew. </w:t>
      </w:r>
    </w:p>
    <w:p w14:paraId="349FE987" w14:textId="61833781" w:rsidR="00B941E5" w:rsidRPr="000B7611" w:rsidRDefault="001A35A7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>Councilman</w:t>
      </w:r>
      <w:r w:rsidR="00B941E5" w:rsidRPr="000B7611">
        <w:rPr>
          <w:rFonts w:ascii="Arial" w:hAnsi="Arial" w:cs="Arial"/>
          <w:u w:val="single"/>
        </w:rPr>
        <w:t xml:space="preserve"> Volk</w:t>
      </w:r>
      <w:r w:rsidR="00B941E5" w:rsidRPr="000B7611">
        <w:rPr>
          <w:rFonts w:ascii="Arial" w:hAnsi="Arial" w:cs="Arial"/>
        </w:rPr>
        <w:t xml:space="preserve"> </w:t>
      </w:r>
      <w:r w:rsidR="00231949" w:rsidRPr="000B7611">
        <w:rPr>
          <w:rFonts w:ascii="Arial" w:hAnsi="Arial" w:cs="Arial"/>
        </w:rPr>
        <w:t xml:space="preserve">state that job descriptions and staffing duties will be looked at. </w:t>
      </w:r>
      <w:r w:rsidR="00B941E5" w:rsidRPr="000B7611">
        <w:rPr>
          <w:rFonts w:ascii="Arial" w:hAnsi="Arial" w:cs="Arial"/>
        </w:rPr>
        <w:t xml:space="preserve"> </w:t>
      </w:r>
    </w:p>
    <w:p w14:paraId="16424A56" w14:textId="58E1C614" w:rsidR="00FD0EFA" w:rsidRPr="000B7611" w:rsidRDefault="001A35A7" w:rsidP="00B87705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>Councilman Leingang</w:t>
      </w:r>
      <w:r w:rsidR="00B87705" w:rsidRPr="000B7611">
        <w:rPr>
          <w:rFonts w:ascii="Arial" w:hAnsi="Arial" w:cs="Arial"/>
          <w:u w:val="single"/>
        </w:rPr>
        <w:t>-</w:t>
      </w:r>
      <w:r w:rsidRPr="000B7611">
        <w:rPr>
          <w:rFonts w:ascii="Arial" w:hAnsi="Arial" w:cs="Arial"/>
        </w:rPr>
        <w:t xml:space="preserve"> </w:t>
      </w:r>
      <w:r w:rsidR="00B87705" w:rsidRPr="000B7611">
        <w:rPr>
          <w:rFonts w:ascii="Arial" w:hAnsi="Arial" w:cs="Arial"/>
        </w:rPr>
        <w:t>None</w:t>
      </w:r>
    </w:p>
    <w:p w14:paraId="6878D7BD" w14:textId="0DA301E0" w:rsidR="00B87705" w:rsidRPr="000B7611" w:rsidRDefault="00B87705" w:rsidP="00B87705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 xml:space="preserve">Mayor Wise- </w:t>
      </w:r>
      <w:proofErr w:type="gramStart"/>
      <w:r w:rsidR="000A081F" w:rsidRPr="000B7611">
        <w:rPr>
          <w:rFonts w:ascii="Arial" w:hAnsi="Arial" w:cs="Arial"/>
        </w:rPr>
        <w:t>Clean-up</w:t>
      </w:r>
      <w:r w:rsidRPr="000B7611">
        <w:rPr>
          <w:rFonts w:ascii="Arial" w:hAnsi="Arial" w:cs="Arial"/>
        </w:rPr>
        <w:t xml:space="preserve"> day</w:t>
      </w:r>
      <w:proofErr w:type="gramEnd"/>
      <w:r w:rsidRPr="000B7611">
        <w:rPr>
          <w:rFonts w:ascii="Arial" w:hAnsi="Arial" w:cs="Arial"/>
        </w:rPr>
        <w:t xml:space="preserve"> might be moved to a different day due to snow accumulation at the collection sight. A notice will be posted if there is a decision to change.</w:t>
      </w:r>
    </w:p>
    <w:p w14:paraId="63E6D42A" w14:textId="2D904874" w:rsidR="008914F1" w:rsidRPr="000B7611" w:rsidRDefault="00AC363C" w:rsidP="003F01E4">
      <w:pPr>
        <w:pStyle w:val="NoSpacing"/>
        <w:rPr>
          <w:rFonts w:ascii="Arial" w:hAnsi="Arial" w:cs="Arial"/>
          <w:u w:val="single"/>
        </w:rPr>
      </w:pPr>
      <w:r w:rsidRPr="000B7611">
        <w:rPr>
          <w:rFonts w:ascii="Arial" w:hAnsi="Arial" w:cs="Arial"/>
          <w:u w:val="single"/>
        </w:rPr>
        <w:t>Auditor Aune</w:t>
      </w:r>
      <w:r w:rsidR="002720C2" w:rsidRPr="000B7611">
        <w:rPr>
          <w:rFonts w:ascii="Arial" w:hAnsi="Arial" w:cs="Arial"/>
          <w:u w:val="single"/>
        </w:rPr>
        <w:t>-</w:t>
      </w:r>
      <w:r w:rsidR="002720C2" w:rsidRPr="000B7611">
        <w:rPr>
          <w:rFonts w:ascii="Arial" w:hAnsi="Arial" w:cs="Arial"/>
        </w:rPr>
        <w:t xml:space="preserve">Commercial Blank Bond is completed and effective as of 4-1-22. </w:t>
      </w:r>
      <w:r w:rsidRPr="000B7611">
        <w:rPr>
          <w:rFonts w:ascii="Arial" w:hAnsi="Arial" w:cs="Arial"/>
        </w:rPr>
        <w:t xml:space="preserve"> </w:t>
      </w:r>
      <w:r w:rsidR="002720C2" w:rsidRPr="000B7611">
        <w:rPr>
          <w:rFonts w:ascii="Arial" w:hAnsi="Arial" w:cs="Arial"/>
        </w:rPr>
        <w:t>Administrative assistant paperwork is getting worked though. Start date should be May 11, 2022. Schmitz-</w:t>
      </w:r>
      <w:proofErr w:type="spellStart"/>
      <w:r w:rsidR="002720C2" w:rsidRPr="000B7611">
        <w:rPr>
          <w:rFonts w:ascii="Arial" w:hAnsi="Arial" w:cs="Arial"/>
        </w:rPr>
        <w:t>Holstrom</w:t>
      </w:r>
      <w:proofErr w:type="spellEnd"/>
      <w:r w:rsidR="002720C2" w:rsidRPr="000B7611">
        <w:rPr>
          <w:rFonts w:ascii="Arial" w:hAnsi="Arial" w:cs="Arial"/>
        </w:rPr>
        <w:t xml:space="preserve"> is starting to gather information for 2016. </w:t>
      </w:r>
    </w:p>
    <w:p w14:paraId="717812DC" w14:textId="77777777" w:rsidR="002720C2" w:rsidRPr="000B7611" w:rsidRDefault="002720C2" w:rsidP="003F01E4">
      <w:pPr>
        <w:pStyle w:val="NoSpacing"/>
        <w:rPr>
          <w:rFonts w:ascii="Arial" w:hAnsi="Arial" w:cs="Arial"/>
        </w:rPr>
      </w:pPr>
    </w:p>
    <w:p w14:paraId="74874103" w14:textId="5A0009B8" w:rsidR="002720C2" w:rsidRPr="000B7611" w:rsidRDefault="002720C2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 xml:space="preserve">City </w:t>
      </w:r>
      <w:r w:rsidR="000A081F" w:rsidRPr="000B7611">
        <w:rPr>
          <w:rFonts w:ascii="Arial" w:hAnsi="Arial" w:cs="Arial"/>
        </w:rPr>
        <w:t>Engineer</w:t>
      </w:r>
      <w:r w:rsidRPr="000B7611">
        <w:rPr>
          <w:rFonts w:ascii="Arial" w:hAnsi="Arial" w:cs="Arial"/>
        </w:rPr>
        <w:t>, Kevin Nelson,</w:t>
      </w:r>
      <w:r w:rsidR="000A081F" w:rsidRPr="000B7611">
        <w:rPr>
          <w:rFonts w:ascii="Arial" w:hAnsi="Arial" w:cs="Arial"/>
        </w:rPr>
        <w:t xml:space="preserve"> met with</w:t>
      </w:r>
      <w:r w:rsidRPr="000B7611">
        <w:rPr>
          <w:rFonts w:ascii="Arial" w:hAnsi="Arial" w:cs="Arial"/>
        </w:rPr>
        <w:t xml:space="preserve"> </w:t>
      </w:r>
      <w:r w:rsidR="000A081F" w:rsidRPr="000B7611">
        <w:rPr>
          <w:rFonts w:ascii="Arial" w:hAnsi="Arial" w:cs="Arial"/>
        </w:rPr>
        <w:t xml:space="preserve">South Central Regional Water to discuss the interface with their system. A new solution to this connection is going to be investigated. </w:t>
      </w:r>
    </w:p>
    <w:p w14:paraId="04FB64EE" w14:textId="77777777" w:rsidR="000B7611" w:rsidRPr="000B7611" w:rsidRDefault="000B7611" w:rsidP="003F01E4">
      <w:pPr>
        <w:pStyle w:val="NoSpacing"/>
        <w:rPr>
          <w:rFonts w:ascii="Arial" w:hAnsi="Arial" w:cs="Arial"/>
        </w:rPr>
      </w:pPr>
    </w:p>
    <w:p w14:paraId="283B54C9" w14:textId="17B14836" w:rsidR="00B5344C" w:rsidRDefault="00D90ED0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Volk</w:t>
      </w:r>
      <w:r w:rsidR="008D4B1C" w:rsidRPr="000B7611">
        <w:rPr>
          <w:rFonts w:ascii="Arial" w:hAnsi="Arial" w:cs="Arial"/>
        </w:rPr>
        <w:t xml:space="preserve"> moved to </w:t>
      </w:r>
      <w:r w:rsidR="00932980" w:rsidRPr="000B7611">
        <w:rPr>
          <w:rFonts w:ascii="Arial" w:hAnsi="Arial" w:cs="Arial"/>
        </w:rPr>
        <w:t>adjourn</w:t>
      </w:r>
      <w:r w:rsidR="008D4B1C" w:rsidRPr="000B7611">
        <w:rPr>
          <w:rFonts w:ascii="Arial" w:hAnsi="Arial" w:cs="Arial"/>
        </w:rPr>
        <w:t xml:space="preserve"> at </w:t>
      </w:r>
      <w:r w:rsidR="000A081F" w:rsidRPr="000B7611">
        <w:rPr>
          <w:rFonts w:ascii="Arial" w:hAnsi="Arial" w:cs="Arial"/>
        </w:rPr>
        <w:t>7:21</w:t>
      </w:r>
      <w:r w:rsidR="00932980" w:rsidRPr="000B7611">
        <w:rPr>
          <w:rFonts w:ascii="Arial" w:hAnsi="Arial" w:cs="Arial"/>
        </w:rPr>
        <w:t xml:space="preserve"> pm</w:t>
      </w:r>
      <w:r w:rsidR="008D4B1C" w:rsidRPr="000B7611">
        <w:rPr>
          <w:rFonts w:ascii="Arial" w:hAnsi="Arial" w:cs="Arial"/>
        </w:rPr>
        <w:t xml:space="preserve">, seconded </w:t>
      </w:r>
      <w:r w:rsidR="00D7177D" w:rsidRPr="000B7611">
        <w:rPr>
          <w:rFonts w:ascii="Arial" w:hAnsi="Arial" w:cs="Arial"/>
        </w:rPr>
        <w:t>b</w:t>
      </w:r>
      <w:r w:rsidR="008D4B1C" w:rsidRPr="000B7611">
        <w:rPr>
          <w:rFonts w:ascii="Arial" w:hAnsi="Arial" w:cs="Arial"/>
        </w:rPr>
        <w:t xml:space="preserve">y </w:t>
      </w:r>
      <w:r w:rsidR="000A081F" w:rsidRPr="000B7611">
        <w:rPr>
          <w:rFonts w:ascii="Arial" w:hAnsi="Arial" w:cs="Arial"/>
        </w:rPr>
        <w:t>Leingang</w:t>
      </w:r>
      <w:r w:rsidR="008D4B1C" w:rsidRPr="000B7611">
        <w:rPr>
          <w:rFonts w:ascii="Arial" w:hAnsi="Arial" w:cs="Arial"/>
        </w:rPr>
        <w:t>. MCU</w:t>
      </w:r>
    </w:p>
    <w:p w14:paraId="072BF977" w14:textId="77777777" w:rsidR="000B7611" w:rsidRPr="000B7611" w:rsidRDefault="000B7611" w:rsidP="003F01E4">
      <w:pPr>
        <w:pStyle w:val="NoSpacing"/>
        <w:rPr>
          <w:rFonts w:ascii="Arial" w:hAnsi="Arial" w:cs="Arial"/>
        </w:rPr>
      </w:pPr>
    </w:p>
    <w:p w14:paraId="0162BDEE" w14:textId="57E65F6C" w:rsidR="000B7611" w:rsidRPr="000B7611" w:rsidRDefault="000B7611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These minutes are being published subject to review and revision of the governing board.</w:t>
      </w:r>
    </w:p>
    <w:p w14:paraId="07305C1C" w14:textId="77777777" w:rsidR="00932980" w:rsidRPr="000B7611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0B7611" w:rsidRDefault="00932980" w:rsidP="00A57A93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_______________                                               ___________________</w:t>
      </w:r>
    </w:p>
    <w:p w14:paraId="4D541F7A" w14:textId="3B5BB90E" w:rsidR="00155E5C" w:rsidRPr="000B7611" w:rsidRDefault="00932980" w:rsidP="000B7611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Mayor Gerar</w:t>
      </w:r>
      <w:r w:rsidR="005F0DA4" w:rsidRPr="000B7611">
        <w:rPr>
          <w:rFonts w:ascii="Arial" w:hAnsi="Arial" w:cs="Arial"/>
        </w:rPr>
        <w:t>l</w:t>
      </w:r>
      <w:r w:rsidRPr="000B7611">
        <w:rPr>
          <w:rFonts w:ascii="Arial" w:hAnsi="Arial" w:cs="Arial"/>
        </w:rPr>
        <w:t>d Wise</w:t>
      </w:r>
      <w:r w:rsidRPr="000B7611">
        <w:rPr>
          <w:rFonts w:ascii="Arial" w:hAnsi="Arial" w:cs="Arial"/>
        </w:rPr>
        <w:tab/>
      </w:r>
      <w:r w:rsidRPr="000B7611">
        <w:rPr>
          <w:rFonts w:ascii="Arial" w:hAnsi="Arial" w:cs="Arial"/>
        </w:rPr>
        <w:tab/>
      </w:r>
      <w:r w:rsidRPr="000B7611">
        <w:rPr>
          <w:rFonts w:ascii="Arial" w:hAnsi="Arial" w:cs="Arial"/>
        </w:rPr>
        <w:tab/>
      </w:r>
      <w:r w:rsidRPr="000B7611">
        <w:rPr>
          <w:rFonts w:ascii="Arial" w:hAnsi="Arial" w:cs="Arial"/>
        </w:rPr>
        <w:tab/>
        <w:t xml:space="preserve">      Auditor </w:t>
      </w:r>
      <w:r w:rsidR="005F0DA4" w:rsidRPr="000B7611">
        <w:rPr>
          <w:rFonts w:ascii="Arial" w:hAnsi="Arial" w:cs="Arial"/>
        </w:rPr>
        <w:t xml:space="preserve">Lisa </w:t>
      </w:r>
      <w:r w:rsidRPr="000B7611">
        <w:rPr>
          <w:rFonts w:ascii="Arial" w:hAnsi="Arial" w:cs="Arial"/>
        </w:rPr>
        <w:t>Aune</w:t>
      </w:r>
    </w:p>
    <w:sectPr w:rsidR="00155E5C" w:rsidRPr="000B761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455D1"/>
    <w:rsid w:val="00055014"/>
    <w:rsid w:val="000721F6"/>
    <w:rsid w:val="000A081F"/>
    <w:rsid w:val="000B7611"/>
    <w:rsid w:val="000D5139"/>
    <w:rsid w:val="000E56D4"/>
    <w:rsid w:val="000F48BF"/>
    <w:rsid w:val="001031D1"/>
    <w:rsid w:val="00116FB5"/>
    <w:rsid w:val="00132B00"/>
    <w:rsid w:val="0014002C"/>
    <w:rsid w:val="001549EB"/>
    <w:rsid w:val="001556DD"/>
    <w:rsid w:val="00155E5C"/>
    <w:rsid w:val="0016314D"/>
    <w:rsid w:val="00170B6C"/>
    <w:rsid w:val="00181E2B"/>
    <w:rsid w:val="0018230C"/>
    <w:rsid w:val="001A35A7"/>
    <w:rsid w:val="001B4DF2"/>
    <w:rsid w:val="001B61F3"/>
    <w:rsid w:val="00201710"/>
    <w:rsid w:val="00230D24"/>
    <w:rsid w:val="00231949"/>
    <w:rsid w:val="002720C2"/>
    <w:rsid w:val="00272DCD"/>
    <w:rsid w:val="002A6798"/>
    <w:rsid w:val="002E558D"/>
    <w:rsid w:val="003023C3"/>
    <w:rsid w:val="00311376"/>
    <w:rsid w:val="00313723"/>
    <w:rsid w:val="003643DC"/>
    <w:rsid w:val="0037152E"/>
    <w:rsid w:val="00374C01"/>
    <w:rsid w:val="003F01E4"/>
    <w:rsid w:val="00402105"/>
    <w:rsid w:val="00417B20"/>
    <w:rsid w:val="0045795A"/>
    <w:rsid w:val="0046335E"/>
    <w:rsid w:val="00472E4E"/>
    <w:rsid w:val="004918AA"/>
    <w:rsid w:val="004957E9"/>
    <w:rsid w:val="004968E5"/>
    <w:rsid w:val="004B38DB"/>
    <w:rsid w:val="004D42BD"/>
    <w:rsid w:val="004F76C7"/>
    <w:rsid w:val="005060DE"/>
    <w:rsid w:val="005B0F10"/>
    <w:rsid w:val="005B146C"/>
    <w:rsid w:val="005B1555"/>
    <w:rsid w:val="005F0DA4"/>
    <w:rsid w:val="005F4A76"/>
    <w:rsid w:val="0062698D"/>
    <w:rsid w:val="0065143C"/>
    <w:rsid w:val="006A4A4B"/>
    <w:rsid w:val="006D238A"/>
    <w:rsid w:val="006F3DA2"/>
    <w:rsid w:val="00701103"/>
    <w:rsid w:val="007277F2"/>
    <w:rsid w:val="00736BDE"/>
    <w:rsid w:val="00741CE2"/>
    <w:rsid w:val="00746208"/>
    <w:rsid w:val="00752774"/>
    <w:rsid w:val="00764125"/>
    <w:rsid w:val="00774D6E"/>
    <w:rsid w:val="00776651"/>
    <w:rsid w:val="007B6701"/>
    <w:rsid w:val="007E0250"/>
    <w:rsid w:val="007F3D0B"/>
    <w:rsid w:val="007F6492"/>
    <w:rsid w:val="00857EAF"/>
    <w:rsid w:val="008914F1"/>
    <w:rsid w:val="008D4B1C"/>
    <w:rsid w:val="008E7653"/>
    <w:rsid w:val="008F734D"/>
    <w:rsid w:val="00902FBF"/>
    <w:rsid w:val="00914BB7"/>
    <w:rsid w:val="00916FD1"/>
    <w:rsid w:val="00932980"/>
    <w:rsid w:val="0094087A"/>
    <w:rsid w:val="009509DB"/>
    <w:rsid w:val="0096342A"/>
    <w:rsid w:val="00980931"/>
    <w:rsid w:val="009A1CD7"/>
    <w:rsid w:val="009A2348"/>
    <w:rsid w:val="009B4DC7"/>
    <w:rsid w:val="009C3D9A"/>
    <w:rsid w:val="00A04D36"/>
    <w:rsid w:val="00A3147C"/>
    <w:rsid w:val="00A442DA"/>
    <w:rsid w:val="00A4576B"/>
    <w:rsid w:val="00A570B5"/>
    <w:rsid w:val="00A57A93"/>
    <w:rsid w:val="00A975C9"/>
    <w:rsid w:val="00AC363C"/>
    <w:rsid w:val="00AE3733"/>
    <w:rsid w:val="00AE69F6"/>
    <w:rsid w:val="00B10562"/>
    <w:rsid w:val="00B10DB7"/>
    <w:rsid w:val="00B167A1"/>
    <w:rsid w:val="00B276FD"/>
    <w:rsid w:val="00B31B73"/>
    <w:rsid w:val="00B45492"/>
    <w:rsid w:val="00B5344C"/>
    <w:rsid w:val="00B77BEC"/>
    <w:rsid w:val="00B869F5"/>
    <w:rsid w:val="00B87705"/>
    <w:rsid w:val="00B87751"/>
    <w:rsid w:val="00B941E5"/>
    <w:rsid w:val="00BA4939"/>
    <w:rsid w:val="00BC4A00"/>
    <w:rsid w:val="00BE13E8"/>
    <w:rsid w:val="00C20DE0"/>
    <w:rsid w:val="00C400A5"/>
    <w:rsid w:val="00C642AE"/>
    <w:rsid w:val="00C67847"/>
    <w:rsid w:val="00C67A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4677B"/>
    <w:rsid w:val="00D5054F"/>
    <w:rsid w:val="00D60F2A"/>
    <w:rsid w:val="00D7177D"/>
    <w:rsid w:val="00D90ED0"/>
    <w:rsid w:val="00DD0FDF"/>
    <w:rsid w:val="00DE2AFC"/>
    <w:rsid w:val="00E205D9"/>
    <w:rsid w:val="00E32A2F"/>
    <w:rsid w:val="00E35470"/>
    <w:rsid w:val="00E52016"/>
    <w:rsid w:val="00EC414B"/>
    <w:rsid w:val="00EC7395"/>
    <w:rsid w:val="00EF2BCC"/>
    <w:rsid w:val="00F0344C"/>
    <w:rsid w:val="00F16334"/>
    <w:rsid w:val="00F305EB"/>
    <w:rsid w:val="00F724B2"/>
    <w:rsid w:val="00F72896"/>
    <w:rsid w:val="00F8472A"/>
    <w:rsid w:val="00F84B0C"/>
    <w:rsid w:val="00F84D1B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3</cp:revision>
  <cp:lastPrinted>2022-04-25T18:44:00Z</cp:lastPrinted>
  <dcterms:created xsi:type="dcterms:W3CDTF">2022-04-25T17:14:00Z</dcterms:created>
  <dcterms:modified xsi:type="dcterms:W3CDTF">2022-04-25T18:44:00Z</dcterms:modified>
</cp:coreProperties>
</file>